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EE" w:rsidRDefault="006626EE" w:rsidP="00571A85">
      <w:pPr>
        <w:pStyle w:val="BodyText2"/>
        <w:spacing w:line="360" w:lineRule="auto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Результаты анкетирования</w:t>
      </w:r>
    </w:p>
    <w:p w:rsidR="00571A85" w:rsidRDefault="00571A85" w:rsidP="00571A85">
      <w:pPr>
        <w:pStyle w:val="BodyText2"/>
        <w:spacing w:line="360" w:lineRule="auto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участников профильной смены «Радуга творчества»</w:t>
      </w:r>
    </w:p>
    <w:p w:rsidR="00571A85" w:rsidRDefault="00571A85" w:rsidP="00571A85">
      <w:pPr>
        <w:pStyle w:val="BodyText2"/>
        <w:spacing w:line="360" w:lineRule="auto"/>
        <w:jc w:val="center"/>
        <w:rPr>
          <w:b w:val="0"/>
          <w:bCs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numPr>
                <w:ilvl w:val="0"/>
                <w:numId w:val="1"/>
              </w:numPr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Понравилась ли вам профильная смена?</w:t>
            </w:r>
          </w:p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6378" w:type="dxa"/>
          </w:tcPr>
          <w:p w:rsidR="00571A85" w:rsidRDefault="009C2502" w:rsidP="009C2502">
            <w:pPr>
              <w:pStyle w:val="BodyText2"/>
              <w:numPr>
                <w:ilvl w:val="3"/>
                <w:numId w:val="1"/>
              </w:numPr>
              <w:spacing w:line="360" w:lineRule="auto"/>
              <w:ind w:left="33" w:firstLine="0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Мне очень сильно понравилось -2 ч.</w:t>
            </w:r>
          </w:p>
          <w:p w:rsidR="009C2502" w:rsidRDefault="009C2502" w:rsidP="009C2502">
            <w:pPr>
              <w:pStyle w:val="BodyText2"/>
              <w:numPr>
                <w:ilvl w:val="3"/>
                <w:numId w:val="1"/>
              </w:numPr>
              <w:spacing w:line="360" w:lineRule="auto"/>
              <w:ind w:left="33" w:firstLine="0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Да, очень понравилось – 2 ч</w:t>
            </w:r>
          </w:p>
          <w:p w:rsidR="009C2502" w:rsidRDefault="009C2502" w:rsidP="009C2502">
            <w:pPr>
              <w:pStyle w:val="BodyText2"/>
              <w:numPr>
                <w:ilvl w:val="3"/>
                <w:numId w:val="1"/>
              </w:numPr>
              <w:spacing w:line="360" w:lineRule="auto"/>
              <w:ind w:left="33" w:firstLine="0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Да – 5 ч</w:t>
            </w:r>
          </w:p>
          <w:p w:rsidR="009C2502" w:rsidRDefault="009C2502" w:rsidP="009C2502">
            <w:pPr>
              <w:pStyle w:val="BodyText2"/>
              <w:numPr>
                <w:ilvl w:val="3"/>
                <w:numId w:val="1"/>
              </w:numPr>
              <w:spacing w:line="360" w:lineRule="auto"/>
              <w:ind w:left="33" w:firstLine="0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Очень -1 ч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Если понравилась, то чем?</w:t>
            </w:r>
          </w:p>
        </w:tc>
        <w:tc>
          <w:tcPr>
            <w:tcW w:w="6378" w:type="dxa"/>
          </w:tcPr>
          <w:p w:rsidR="00571A85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1. Научилась много чему, приобрела новых друзей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Всем, кроме прядения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Тем, что появилась такая смена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4. тем, что профильная смена впервые была в школе и много делали поделок.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5. Тем, что мы учились изготавливать разные поделки, узнавать разные материалы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6. Мы многому научились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7. Валянием из шерсти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8. Днём хоровода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9.Тем, что каждый день мы занимались чем-то новым и классным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10. Тем, что мы делали что-то новое, учились тому, чего не умеем и все ребята сдружились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Какой мастер-класс вам больше всего запомнился?</w:t>
            </w:r>
          </w:p>
        </w:tc>
        <w:tc>
          <w:tcPr>
            <w:tcW w:w="6378" w:type="dxa"/>
          </w:tcPr>
          <w:p w:rsidR="00571A85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1. Плетение из бисера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День блинов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День вышивки - 2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4. Расписывать и мастер-класс лепка из солёного теста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5. День хоровода -2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6. День душистых трав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7. Валяние из шерсти -2</w:t>
            </w:r>
          </w:p>
          <w:p w:rsidR="009C2502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8. клеить нитки на картинки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lastRenderedPageBreak/>
              <w:t>4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Что не очень понравилось?</w:t>
            </w:r>
          </w:p>
        </w:tc>
        <w:tc>
          <w:tcPr>
            <w:tcW w:w="6378" w:type="dxa"/>
          </w:tcPr>
          <w:p w:rsidR="00571A85" w:rsidRDefault="009C2502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1. </w:t>
            </w:r>
            <w:r w:rsidR="00B14997">
              <w:rPr>
                <w:b w:val="0"/>
                <w:bCs/>
                <w:sz w:val="28"/>
                <w:szCs w:val="28"/>
              </w:rPr>
              <w:t>День веретена - 2</w:t>
            </w:r>
          </w:p>
          <w:p w:rsidR="00B14997" w:rsidRDefault="00B14997" w:rsidP="00B14997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Лапти плести - 6</w:t>
            </w:r>
          </w:p>
          <w:p w:rsidR="00B14997" w:rsidRDefault="00B14997" w:rsidP="00B14997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Мне всё понравилось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5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Почему?</w:t>
            </w:r>
          </w:p>
        </w:tc>
        <w:tc>
          <w:tcPr>
            <w:tcW w:w="6378" w:type="dxa"/>
          </w:tcPr>
          <w:p w:rsidR="00571A85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1. Не знаю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Нитка всё время отрывалась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Потому что плести долго и трудновато - 6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4. Всё хорошо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6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Что нового узнали?</w:t>
            </w:r>
          </w:p>
        </w:tc>
        <w:tc>
          <w:tcPr>
            <w:tcW w:w="6378" w:type="dxa"/>
          </w:tcPr>
          <w:p w:rsidR="00571A85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1. Я много чего узнала о вышивке. Мне рассказали, что раньше каждая девушка должна была уметь вышивать и так </w:t>
            </w:r>
            <w:proofErr w:type="gramStart"/>
            <w:r>
              <w:rPr>
                <w:b w:val="0"/>
                <w:bCs/>
                <w:sz w:val="28"/>
                <w:szCs w:val="28"/>
              </w:rPr>
              <w:t>узнавали</w:t>
            </w:r>
            <w:proofErr w:type="gramEnd"/>
            <w:r>
              <w:rPr>
                <w:b w:val="0"/>
                <w:bCs/>
                <w:sz w:val="28"/>
                <w:szCs w:val="28"/>
              </w:rPr>
              <w:t xml:space="preserve"> готова ли девушка к замужеству.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Что из подручных средств можно сделать почти всё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Как можно сделать колобок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4. Что узор может донести определенную мысль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5. Что когда говорят «Первый блин комом», то это означает, что первый блин отдается комам (медведям). – 2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6.Что богиня </w:t>
            </w:r>
            <w:proofErr w:type="spellStart"/>
            <w:r>
              <w:rPr>
                <w:b w:val="0"/>
                <w:bCs/>
                <w:sz w:val="28"/>
                <w:szCs w:val="28"/>
              </w:rPr>
              <w:t>Макошь</w:t>
            </w:r>
            <w:proofErr w:type="spellEnd"/>
            <w:r>
              <w:rPr>
                <w:b w:val="0"/>
                <w:bCs/>
                <w:sz w:val="28"/>
                <w:szCs w:val="28"/>
              </w:rPr>
              <w:t xml:space="preserve"> это богиня веретена. Она прядёт нить судьбы для человека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6. Что в старых сказках заложен огромный смысл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7. Что можно плести из сена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8. Много чего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7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Знают ли ваши родители, чем вы занимаетесь  на занятиях  профильной смены?</w:t>
            </w:r>
          </w:p>
        </w:tc>
        <w:tc>
          <w:tcPr>
            <w:tcW w:w="6378" w:type="dxa"/>
          </w:tcPr>
          <w:p w:rsidR="00571A85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1.Да  - </w:t>
            </w:r>
            <w:r w:rsidR="006626EE">
              <w:rPr>
                <w:b w:val="0"/>
                <w:bCs/>
                <w:sz w:val="28"/>
                <w:szCs w:val="28"/>
              </w:rPr>
              <w:t>7</w:t>
            </w:r>
          </w:p>
          <w:p w:rsidR="00B14997" w:rsidRDefault="00B14997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Конечно знают</w:t>
            </w:r>
            <w:proofErr w:type="gramStart"/>
            <w:r>
              <w:rPr>
                <w:b w:val="0"/>
                <w:bCs/>
                <w:sz w:val="28"/>
                <w:szCs w:val="28"/>
              </w:rPr>
              <w:t xml:space="preserve"> !</w:t>
            </w:r>
            <w:proofErr w:type="gramEnd"/>
            <w:r>
              <w:rPr>
                <w:b w:val="0"/>
                <w:bCs/>
                <w:sz w:val="28"/>
                <w:szCs w:val="28"/>
              </w:rPr>
              <w:t xml:space="preserve"> </w:t>
            </w:r>
            <w:r w:rsidR="006626EE">
              <w:rPr>
                <w:b w:val="0"/>
                <w:bCs/>
                <w:sz w:val="28"/>
                <w:szCs w:val="28"/>
              </w:rPr>
              <w:t>–</w:t>
            </w:r>
            <w:r>
              <w:rPr>
                <w:b w:val="0"/>
                <w:bCs/>
                <w:sz w:val="28"/>
                <w:szCs w:val="28"/>
              </w:rPr>
              <w:t xml:space="preserve"> </w:t>
            </w:r>
            <w:r w:rsidR="006626EE">
              <w:rPr>
                <w:b w:val="0"/>
                <w:bCs/>
                <w:sz w:val="28"/>
                <w:szCs w:val="28"/>
              </w:rPr>
              <w:t>2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Что-то знают, что-то нет -1</w:t>
            </w:r>
          </w:p>
        </w:tc>
      </w:tr>
      <w:tr w:rsidR="00571A85" w:rsidTr="009C2502">
        <w:tc>
          <w:tcPr>
            <w:tcW w:w="3369" w:type="dxa"/>
          </w:tcPr>
          <w:p w:rsidR="00571A85" w:rsidRP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</w:p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8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Сбылось ли ваше желание?</w:t>
            </w:r>
          </w:p>
        </w:tc>
        <w:tc>
          <w:tcPr>
            <w:tcW w:w="6378" w:type="dxa"/>
          </w:tcPr>
          <w:p w:rsidR="00571A85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1. Из 100% на 70% -1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2. Нет - 4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3. Да – 2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lastRenderedPageBreak/>
              <w:t>4. Моё желани</w:t>
            </w:r>
            <w:proofErr w:type="gramStart"/>
            <w:r>
              <w:rPr>
                <w:b w:val="0"/>
                <w:bCs/>
                <w:sz w:val="28"/>
                <w:szCs w:val="28"/>
              </w:rPr>
              <w:t>е-</w:t>
            </w:r>
            <w:proofErr w:type="gramEnd"/>
            <w:r>
              <w:rPr>
                <w:b w:val="0"/>
                <w:bCs/>
                <w:sz w:val="28"/>
                <w:szCs w:val="28"/>
              </w:rPr>
              <w:t xml:space="preserve"> нет, т.к. оно исполнится в 9 и 11 классе -1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5. У меня пока что желание не может сбыться -1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6. Нет, я не загадывала -1</w:t>
            </w:r>
          </w:p>
        </w:tc>
      </w:tr>
      <w:tr w:rsidR="00571A85" w:rsidTr="009C2502">
        <w:tc>
          <w:tcPr>
            <w:tcW w:w="3369" w:type="dxa"/>
          </w:tcPr>
          <w:p w:rsidR="00571A85" w:rsidRDefault="00571A85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lastRenderedPageBreak/>
              <w:t>9</w:t>
            </w:r>
            <w:r w:rsidRPr="00571A85">
              <w:rPr>
                <w:b w:val="0"/>
                <w:bCs/>
                <w:sz w:val="28"/>
                <w:szCs w:val="28"/>
              </w:rPr>
              <w:t>.</w:t>
            </w:r>
            <w:r w:rsidRPr="00571A85">
              <w:rPr>
                <w:b w:val="0"/>
                <w:bCs/>
                <w:sz w:val="28"/>
                <w:szCs w:val="28"/>
              </w:rPr>
              <w:tab/>
              <w:t>Сколько вам лет?</w:t>
            </w:r>
          </w:p>
        </w:tc>
        <w:tc>
          <w:tcPr>
            <w:tcW w:w="6378" w:type="dxa"/>
          </w:tcPr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16 лет – 1</w:t>
            </w:r>
          </w:p>
          <w:p w:rsidR="006626EE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13 лет -1</w:t>
            </w:r>
          </w:p>
          <w:p w:rsidR="00571A85" w:rsidRDefault="006626EE" w:rsidP="009C2502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12 лет - 2</w:t>
            </w:r>
          </w:p>
          <w:p w:rsidR="006626EE" w:rsidRDefault="006626EE" w:rsidP="006626EE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11 лет – 4</w:t>
            </w:r>
          </w:p>
          <w:p w:rsidR="006626EE" w:rsidRDefault="006626EE" w:rsidP="006626EE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10 лет – 1</w:t>
            </w:r>
          </w:p>
          <w:p w:rsidR="006626EE" w:rsidRDefault="006626EE" w:rsidP="006626EE">
            <w:pPr>
              <w:pStyle w:val="BodyText2"/>
              <w:spacing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7 лет - 1</w:t>
            </w:r>
          </w:p>
        </w:tc>
      </w:tr>
    </w:tbl>
    <w:p w:rsidR="002B0FA6" w:rsidRDefault="002B0FA6">
      <w:bookmarkStart w:id="0" w:name="_GoBack"/>
      <w:bookmarkEnd w:id="0"/>
    </w:p>
    <w:sectPr w:rsidR="002B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835E7"/>
    <w:multiLevelType w:val="hybridMultilevel"/>
    <w:tmpl w:val="503E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48"/>
    <w:rsid w:val="00155D23"/>
    <w:rsid w:val="002B0FA6"/>
    <w:rsid w:val="00571A85"/>
    <w:rsid w:val="006626EE"/>
    <w:rsid w:val="009C2502"/>
    <w:rsid w:val="00A15E48"/>
    <w:rsid w:val="00B14997"/>
    <w:rsid w:val="00C2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571A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table" w:styleId="a3">
    <w:name w:val="Table Grid"/>
    <w:basedOn w:val="a1"/>
    <w:uiPriority w:val="59"/>
    <w:rsid w:val="00571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571A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table" w:styleId="a3">
    <w:name w:val="Table Grid"/>
    <w:basedOn w:val="a1"/>
    <w:uiPriority w:val="59"/>
    <w:rsid w:val="00571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6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3</cp:revision>
  <dcterms:created xsi:type="dcterms:W3CDTF">2022-06-03T07:15:00Z</dcterms:created>
  <dcterms:modified xsi:type="dcterms:W3CDTF">2022-06-03T07:40:00Z</dcterms:modified>
</cp:coreProperties>
</file>